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8CA11" w14:textId="77777777" w:rsidR="00340E74" w:rsidRDefault="00E22975" w:rsidP="00E22975">
      <w:pPr>
        <w:jc w:val="center"/>
      </w:pPr>
      <w:r>
        <w:t>Meeting Minutes 9.4.13</w:t>
      </w:r>
    </w:p>
    <w:p w14:paraId="05BCDB20" w14:textId="77777777" w:rsidR="00E22975" w:rsidRDefault="00E22975" w:rsidP="00E22975">
      <w:pPr>
        <w:jc w:val="center"/>
      </w:pPr>
    </w:p>
    <w:p w14:paraId="392F1226" w14:textId="77777777" w:rsidR="00E22975" w:rsidRDefault="00F832ED" w:rsidP="00E22975">
      <w:pPr>
        <w:pStyle w:val="ListParagraph"/>
        <w:numPr>
          <w:ilvl w:val="0"/>
          <w:numId w:val="1"/>
        </w:numPr>
      </w:pPr>
      <w:r>
        <w:t>Meet the Officers</w:t>
      </w:r>
    </w:p>
    <w:p w14:paraId="5DD80622" w14:textId="77777777" w:rsidR="00165403" w:rsidRDefault="00165403" w:rsidP="00E22975">
      <w:pPr>
        <w:pStyle w:val="ListParagraph"/>
        <w:numPr>
          <w:ilvl w:val="0"/>
          <w:numId w:val="1"/>
        </w:numPr>
      </w:pPr>
      <w:r>
        <w:t>Website tutorial- please be checking the website and make sure you are familiar with them. Come to Rebecca’s office hours if you need help with navigation</w:t>
      </w:r>
    </w:p>
    <w:p w14:paraId="43702762" w14:textId="77777777" w:rsidR="00165403" w:rsidRDefault="00165403" w:rsidP="00165403">
      <w:pPr>
        <w:pStyle w:val="ListParagraph"/>
        <w:numPr>
          <w:ilvl w:val="0"/>
          <w:numId w:val="1"/>
        </w:numPr>
      </w:pPr>
      <w:r>
        <w:t>Meet the advisors</w:t>
      </w:r>
    </w:p>
    <w:p w14:paraId="40A3BD0F" w14:textId="77777777" w:rsidR="00165403" w:rsidRDefault="00165403" w:rsidP="00165403">
      <w:pPr>
        <w:pStyle w:val="ListParagraph"/>
        <w:numPr>
          <w:ilvl w:val="1"/>
          <w:numId w:val="1"/>
        </w:numPr>
      </w:pPr>
      <w:r>
        <w:t>Dr. Vaughn Office hours: Thursdays from 11-12 PM</w:t>
      </w:r>
    </w:p>
    <w:p w14:paraId="6498B5D9" w14:textId="77777777" w:rsidR="00F832ED" w:rsidRDefault="00F832ED" w:rsidP="00E22975">
      <w:pPr>
        <w:pStyle w:val="ListParagraph"/>
        <w:numPr>
          <w:ilvl w:val="0"/>
          <w:numId w:val="1"/>
        </w:numPr>
      </w:pPr>
      <w:r>
        <w:t xml:space="preserve">Contact Info </w:t>
      </w:r>
    </w:p>
    <w:p w14:paraId="51853806" w14:textId="77777777" w:rsidR="00F832ED" w:rsidRDefault="00F832ED" w:rsidP="00F832ED">
      <w:pPr>
        <w:pStyle w:val="ListParagraph"/>
        <w:numPr>
          <w:ilvl w:val="1"/>
          <w:numId w:val="1"/>
        </w:numPr>
      </w:pPr>
      <w:r>
        <w:t>Website: sdsupsichi.weebly.com</w:t>
      </w:r>
    </w:p>
    <w:p w14:paraId="7EC3111F" w14:textId="77777777" w:rsidR="00F832ED" w:rsidRDefault="00F832ED" w:rsidP="00F832ED">
      <w:pPr>
        <w:pStyle w:val="ListParagraph"/>
        <w:numPr>
          <w:ilvl w:val="1"/>
          <w:numId w:val="1"/>
        </w:numPr>
      </w:pPr>
      <w:r>
        <w:t>Office: NLS 114</w:t>
      </w:r>
    </w:p>
    <w:p w14:paraId="1C74D564" w14:textId="77777777" w:rsidR="00F832ED" w:rsidRDefault="00F832ED" w:rsidP="00F832ED">
      <w:pPr>
        <w:pStyle w:val="ListParagraph"/>
        <w:numPr>
          <w:ilvl w:val="1"/>
          <w:numId w:val="1"/>
        </w:numPr>
      </w:pPr>
      <w:r>
        <w:t>Office Phone #: 619-594-5418</w:t>
      </w:r>
    </w:p>
    <w:p w14:paraId="492B0C02" w14:textId="77777777" w:rsidR="00F832ED" w:rsidRDefault="00F832ED" w:rsidP="00F832ED">
      <w:pPr>
        <w:pStyle w:val="ListParagraph"/>
        <w:numPr>
          <w:ilvl w:val="0"/>
          <w:numId w:val="1"/>
        </w:numPr>
      </w:pPr>
      <w:r>
        <w:t>Description of Psi Chi and Psych Club</w:t>
      </w:r>
    </w:p>
    <w:p w14:paraId="137888CA" w14:textId="77777777" w:rsidR="00165403" w:rsidRDefault="00165403" w:rsidP="00165403">
      <w:pPr>
        <w:pStyle w:val="ListParagraph"/>
        <w:numPr>
          <w:ilvl w:val="1"/>
          <w:numId w:val="1"/>
        </w:numPr>
      </w:pPr>
      <w:r>
        <w:t>Psi Chi = National Honors Society</w:t>
      </w:r>
    </w:p>
    <w:p w14:paraId="12245B9E" w14:textId="77777777" w:rsidR="00165403" w:rsidRDefault="00165403" w:rsidP="00165403">
      <w:pPr>
        <w:pStyle w:val="ListParagraph"/>
        <w:numPr>
          <w:ilvl w:val="2"/>
          <w:numId w:val="1"/>
        </w:numPr>
      </w:pPr>
      <w:r>
        <w:t>Need 3.0 GPA in both overall and major GPA</w:t>
      </w:r>
    </w:p>
    <w:p w14:paraId="17DB72A6" w14:textId="77777777" w:rsidR="00165403" w:rsidRDefault="00165403" w:rsidP="00165403">
      <w:pPr>
        <w:pStyle w:val="ListParagraph"/>
        <w:numPr>
          <w:ilvl w:val="2"/>
          <w:numId w:val="1"/>
        </w:numPr>
      </w:pPr>
      <w:r>
        <w:t>$90 one time fee</w:t>
      </w:r>
    </w:p>
    <w:p w14:paraId="58CA1143" w14:textId="77777777" w:rsidR="00165403" w:rsidRDefault="00165403" w:rsidP="00165403">
      <w:pPr>
        <w:pStyle w:val="ListParagraph"/>
        <w:numPr>
          <w:ilvl w:val="2"/>
          <w:numId w:val="1"/>
        </w:numPr>
      </w:pPr>
      <w:r>
        <w:t xml:space="preserve">Has scholarships, initiation ceremony </w:t>
      </w:r>
    </w:p>
    <w:p w14:paraId="5B0511B4" w14:textId="77777777" w:rsidR="00165403" w:rsidRDefault="00165403" w:rsidP="00165403">
      <w:pPr>
        <w:pStyle w:val="ListParagraph"/>
        <w:numPr>
          <w:ilvl w:val="2"/>
          <w:numId w:val="1"/>
        </w:numPr>
      </w:pPr>
      <w:r>
        <w:t>Lifetime membership</w:t>
      </w:r>
    </w:p>
    <w:p w14:paraId="6C85027A" w14:textId="77777777" w:rsidR="00165403" w:rsidRDefault="00165403" w:rsidP="00165403">
      <w:pPr>
        <w:pStyle w:val="ListParagraph"/>
        <w:numPr>
          <w:ilvl w:val="2"/>
          <w:numId w:val="1"/>
        </w:numPr>
      </w:pPr>
      <w:r>
        <w:t>Receive cords for being active (18 points per semester for 2 semesters)</w:t>
      </w:r>
      <w:r w:rsidR="00AF79E2">
        <w:t xml:space="preserve"> Blue and silver</w:t>
      </w:r>
    </w:p>
    <w:p w14:paraId="45BCE53A" w14:textId="77777777" w:rsidR="00AF79E2" w:rsidRDefault="00AF79E2" w:rsidP="00165403">
      <w:pPr>
        <w:pStyle w:val="ListParagraph"/>
        <w:numPr>
          <w:ilvl w:val="2"/>
          <w:numId w:val="1"/>
        </w:numPr>
      </w:pPr>
      <w:r>
        <w:t>Application deadline November 1st</w:t>
      </w:r>
    </w:p>
    <w:p w14:paraId="7AB2B2EA" w14:textId="77777777" w:rsidR="00165403" w:rsidRDefault="00165403" w:rsidP="00165403">
      <w:pPr>
        <w:pStyle w:val="ListParagraph"/>
        <w:numPr>
          <w:ilvl w:val="1"/>
          <w:numId w:val="1"/>
        </w:numPr>
      </w:pPr>
      <w:r>
        <w:t>Psychology Club</w:t>
      </w:r>
    </w:p>
    <w:p w14:paraId="3486BAD6" w14:textId="77777777" w:rsidR="00165403" w:rsidRDefault="00AF79E2" w:rsidP="00165403">
      <w:pPr>
        <w:pStyle w:val="ListParagraph"/>
        <w:numPr>
          <w:ilvl w:val="2"/>
          <w:numId w:val="1"/>
        </w:numPr>
      </w:pPr>
      <w:r>
        <w:t xml:space="preserve">No requirement- just </w:t>
      </w:r>
      <w:proofErr w:type="gramStart"/>
      <w:r>
        <w:t>fill</w:t>
      </w:r>
      <w:proofErr w:type="gramEnd"/>
      <w:r>
        <w:t xml:space="preserve"> out the application and you’re in!</w:t>
      </w:r>
    </w:p>
    <w:p w14:paraId="2FBA7916" w14:textId="77777777" w:rsidR="00AF79E2" w:rsidRDefault="00AF79E2" w:rsidP="00165403">
      <w:pPr>
        <w:pStyle w:val="ListParagraph"/>
        <w:numPr>
          <w:ilvl w:val="2"/>
          <w:numId w:val="1"/>
        </w:numPr>
      </w:pPr>
      <w:r>
        <w:t>$20 one time fee</w:t>
      </w:r>
    </w:p>
    <w:p w14:paraId="1FC41690" w14:textId="77777777" w:rsidR="00AF79E2" w:rsidRDefault="00AF79E2" w:rsidP="00AF79E2">
      <w:pPr>
        <w:pStyle w:val="ListParagraph"/>
        <w:numPr>
          <w:ilvl w:val="2"/>
          <w:numId w:val="1"/>
        </w:numPr>
      </w:pPr>
      <w:r>
        <w:t>Still have access to being involved on campus, networking, etc.</w:t>
      </w:r>
    </w:p>
    <w:p w14:paraId="40A2566C" w14:textId="77777777" w:rsidR="00AF79E2" w:rsidRDefault="00AF79E2" w:rsidP="00AF79E2">
      <w:pPr>
        <w:pStyle w:val="ListParagraph"/>
        <w:numPr>
          <w:ilvl w:val="2"/>
          <w:numId w:val="1"/>
        </w:numPr>
      </w:pPr>
      <w:r>
        <w:t>No deadline for applications</w:t>
      </w:r>
    </w:p>
    <w:p w14:paraId="2EDA4B58" w14:textId="77777777" w:rsidR="00AF79E2" w:rsidRDefault="00AF79E2" w:rsidP="00AF79E2">
      <w:pPr>
        <w:pStyle w:val="ListParagraph"/>
        <w:numPr>
          <w:ilvl w:val="2"/>
          <w:numId w:val="1"/>
        </w:numPr>
      </w:pPr>
      <w:r>
        <w:t>Active 2 semesters in psychology club you get maroon cords (18 points as well)</w:t>
      </w:r>
    </w:p>
    <w:p w14:paraId="07894E35" w14:textId="77777777" w:rsidR="00AF79E2" w:rsidRDefault="00AF79E2" w:rsidP="00AF79E2">
      <w:pPr>
        <w:pStyle w:val="ListParagraph"/>
        <w:numPr>
          <w:ilvl w:val="1"/>
          <w:numId w:val="1"/>
        </w:numPr>
      </w:pPr>
      <w:r>
        <w:t>They run jointly! Meeting times and activities are the same!</w:t>
      </w:r>
    </w:p>
    <w:p w14:paraId="3989F58F" w14:textId="77777777" w:rsidR="00AF79E2" w:rsidRDefault="00AF79E2" w:rsidP="00AF79E2">
      <w:pPr>
        <w:pStyle w:val="ListParagraph"/>
        <w:numPr>
          <w:ilvl w:val="1"/>
          <w:numId w:val="1"/>
        </w:numPr>
      </w:pPr>
      <w:r>
        <w:t>Applications can be turned in during office hours or slide it under the door- NLS 114</w:t>
      </w:r>
    </w:p>
    <w:p w14:paraId="6C237153" w14:textId="55A8BD96" w:rsidR="00577E66" w:rsidRDefault="00AF79E2" w:rsidP="00577E66">
      <w:pPr>
        <w:pStyle w:val="ListParagraph"/>
        <w:numPr>
          <w:ilvl w:val="1"/>
          <w:numId w:val="1"/>
        </w:numPr>
      </w:pPr>
      <w:r>
        <w:t>Please write checks for Psi Chi applications, NO CASH</w:t>
      </w:r>
    </w:p>
    <w:p w14:paraId="457DF769" w14:textId="0C8961C5" w:rsidR="00577E66" w:rsidRDefault="00577E66" w:rsidP="00577E66">
      <w:pPr>
        <w:pStyle w:val="ListParagraph"/>
        <w:numPr>
          <w:ilvl w:val="1"/>
          <w:numId w:val="1"/>
        </w:numPr>
      </w:pPr>
      <w:r>
        <w:t>Meetings will be in Scripps for both at 2 PM for the next two weeks, PLEASE STAY UPDATED AS THE MEETING SPOT WILL CHANGE IN TWO WEEKS</w:t>
      </w:r>
    </w:p>
    <w:p w14:paraId="60D0EE3E" w14:textId="0C1CD375" w:rsidR="00F832ED" w:rsidRDefault="00F832ED" w:rsidP="00F832ED">
      <w:pPr>
        <w:pStyle w:val="ListParagraph"/>
        <w:numPr>
          <w:ilvl w:val="0"/>
          <w:numId w:val="1"/>
        </w:numPr>
      </w:pPr>
      <w:r>
        <w:t>September Events</w:t>
      </w:r>
      <w:r w:rsidR="000F4E9A">
        <w:t xml:space="preserve">- check the website for more details </w:t>
      </w:r>
    </w:p>
    <w:p w14:paraId="0D788841" w14:textId="30B78958" w:rsidR="00577E66" w:rsidRDefault="000F4E9A" w:rsidP="00577E66">
      <w:pPr>
        <w:pStyle w:val="ListParagraph"/>
        <w:numPr>
          <w:ilvl w:val="1"/>
          <w:numId w:val="1"/>
        </w:numPr>
      </w:pPr>
      <w:r>
        <w:t xml:space="preserve">This Saturday </w:t>
      </w:r>
      <w:proofErr w:type="spellStart"/>
      <w:r>
        <w:t>Drea</w:t>
      </w:r>
      <w:proofErr w:type="spellEnd"/>
      <w:r>
        <w:t xml:space="preserve"> is holding a run! </w:t>
      </w:r>
    </w:p>
    <w:p w14:paraId="26414317" w14:textId="773CF409" w:rsidR="000F4E9A" w:rsidRDefault="000F4E9A" w:rsidP="00577E66">
      <w:pPr>
        <w:pStyle w:val="ListParagraph"/>
        <w:numPr>
          <w:ilvl w:val="1"/>
          <w:numId w:val="1"/>
        </w:numPr>
      </w:pPr>
      <w:r>
        <w:t>Tuesday September 10</w:t>
      </w:r>
      <w:r w:rsidRPr="000F4E9A">
        <w:rPr>
          <w:vertAlign w:val="superscript"/>
        </w:rPr>
        <w:t>th</w:t>
      </w:r>
      <w:r>
        <w:t xml:space="preserve"> Daphne’s Fundraiser</w:t>
      </w:r>
    </w:p>
    <w:p w14:paraId="645DA2D7" w14:textId="381E2439" w:rsidR="000F4E9A" w:rsidRDefault="000F4E9A" w:rsidP="000F4E9A">
      <w:pPr>
        <w:pStyle w:val="ListParagraph"/>
        <w:numPr>
          <w:ilvl w:val="2"/>
          <w:numId w:val="1"/>
        </w:numPr>
      </w:pPr>
      <w:r>
        <w:t>Please sign up to help</w:t>
      </w:r>
    </w:p>
    <w:p w14:paraId="44865217" w14:textId="2B9E4749" w:rsidR="000F4E9A" w:rsidRDefault="000F4E9A" w:rsidP="000F4E9A">
      <w:pPr>
        <w:pStyle w:val="ListParagraph"/>
        <w:numPr>
          <w:ilvl w:val="1"/>
          <w:numId w:val="1"/>
        </w:numPr>
      </w:pPr>
      <w:r>
        <w:t>September 21</w:t>
      </w:r>
      <w:r w:rsidRPr="000F4E9A">
        <w:rPr>
          <w:vertAlign w:val="superscript"/>
        </w:rPr>
        <w:t>st</w:t>
      </w:r>
      <w:r>
        <w:t xml:space="preserve"> Oregon State Football Game</w:t>
      </w:r>
    </w:p>
    <w:p w14:paraId="722192F5" w14:textId="0A7B0E94" w:rsidR="000F4E9A" w:rsidRDefault="000F4E9A" w:rsidP="000F4E9A">
      <w:pPr>
        <w:pStyle w:val="ListParagraph"/>
        <w:numPr>
          <w:ilvl w:val="1"/>
          <w:numId w:val="1"/>
        </w:numPr>
      </w:pPr>
      <w:r>
        <w:t>THIS FRIDAY from 2-4 PM there’s a personal statement workshop</w:t>
      </w:r>
    </w:p>
    <w:p w14:paraId="52C92AC8" w14:textId="2C9FBA3A" w:rsidR="000F4E9A" w:rsidRDefault="000F4E9A" w:rsidP="000F4E9A">
      <w:pPr>
        <w:pStyle w:val="ListParagraph"/>
        <w:numPr>
          <w:ilvl w:val="1"/>
          <w:numId w:val="1"/>
        </w:numPr>
      </w:pPr>
      <w:r>
        <w:t>September 17</w:t>
      </w:r>
      <w:r w:rsidRPr="000F4E9A">
        <w:rPr>
          <w:vertAlign w:val="superscript"/>
        </w:rPr>
        <w:t>th</w:t>
      </w:r>
      <w:r>
        <w:t xml:space="preserve"> Community Service Fair </w:t>
      </w:r>
    </w:p>
    <w:p w14:paraId="4A509B43" w14:textId="06B81A11" w:rsidR="00F832ED" w:rsidRDefault="00F832ED" w:rsidP="000F4E9A">
      <w:bookmarkStart w:id="0" w:name="_GoBack"/>
      <w:bookmarkEnd w:id="0"/>
    </w:p>
    <w:sectPr w:rsidR="00F832ED" w:rsidSect="000B01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C77"/>
    <w:multiLevelType w:val="hybridMultilevel"/>
    <w:tmpl w:val="5914C1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75"/>
    <w:rsid w:val="000B0183"/>
    <w:rsid w:val="000F4E9A"/>
    <w:rsid w:val="00165403"/>
    <w:rsid w:val="00340E74"/>
    <w:rsid w:val="00577E66"/>
    <w:rsid w:val="00AF79E2"/>
    <w:rsid w:val="00E22975"/>
    <w:rsid w:val="00F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C45F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Macintosh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2013-09-04T21:46:00Z</dcterms:created>
  <dcterms:modified xsi:type="dcterms:W3CDTF">2013-09-04T21:46:00Z</dcterms:modified>
</cp:coreProperties>
</file>